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19E2CFD4">
                <wp:simplePos x="0" y="0"/>
                <wp:positionH relativeFrom="column">
                  <wp:posOffset>-189865</wp:posOffset>
                </wp:positionH>
                <wp:positionV relativeFrom="paragraph">
                  <wp:posOffset>-208280</wp:posOffset>
                </wp:positionV>
                <wp:extent cx="2263140" cy="419100"/>
                <wp:effectExtent l="0" t="0" r="40386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54ED8B81" w:rsidR="00374E57" w:rsidRPr="00B164AE" w:rsidRDefault="004D3D09" w:rsidP="00374E57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Основни алгоритми</w:t>
                            </w:r>
                            <w:r w:rsidR="00B164A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5pt;margin-top:-16.4pt;width:178.2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54ED8B81" w:rsidR="00374E57" w:rsidRPr="00B164AE" w:rsidRDefault="004D3D09" w:rsidP="00374E57">
                      <w:pPr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Основни алгоритми</w:t>
                      </w:r>
                      <w:r w:rsidR="00B164A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6D839787" w:rsidR="001363D2" w:rsidRPr="00BB1817" w:rsidRDefault="00591BF7" w:rsidP="00DF01DF">
      <w:pPr>
        <w:pStyle w:val="NoSpacing"/>
        <w:ind w:left="142"/>
        <w:rPr>
          <w:b/>
          <w:color w:val="0070C0"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>
        <w:rPr>
          <w:b/>
          <w:lang w:val="sr-Cyrl-RS"/>
        </w:rPr>
        <w:t xml:space="preserve">Отворите датотеку </w:t>
      </w:r>
      <w:r w:rsidR="004D3D09">
        <w:rPr>
          <w:b/>
          <w:lang w:val="sr-Latn-RS"/>
        </w:rPr>
        <w:t>Osnovni algoritmi</w:t>
      </w:r>
      <w:r w:rsidR="0057323B">
        <w:rPr>
          <w:b/>
          <w:lang w:val="sr-Latn-RS"/>
        </w:rPr>
        <w:t>.</w:t>
      </w:r>
      <w:r w:rsidR="00B164AE">
        <w:rPr>
          <w:b/>
          <w:lang w:val="sr-Latn-RS"/>
        </w:rPr>
        <w:t>ipynb</w:t>
      </w:r>
      <w:r w:rsidR="00B164AE">
        <w:rPr>
          <w:b/>
          <w:lang w:val="sr-Cyrl-RS"/>
        </w:rPr>
        <w:t xml:space="preserve"> помоћу сервиса </w:t>
      </w:r>
      <w:r w:rsidR="00B164AE">
        <w:rPr>
          <w:b/>
          <w:lang w:val="sr-Latn-RS"/>
        </w:rPr>
        <w:t>Binder</w:t>
      </w:r>
      <w:r w:rsidR="0057323B">
        <w:rPr>
          <w:b/>
          <w:lang w:val="sr-Cyrl-RS"/>
        </w:rPr>
        <w:t xml:space="preserve"> и </w:t>
      </w:r>
      <w:r w:rsidR="00B164AE">
        <w:rPr>
          <w:b/>
          <w:lang w:val="sr-Cyrl-RS"/>
        </w:rPr>
        <w:t>урадите задатке из радне свеске</w:t>
      </w:r>
      <w:r w:rsidR="0057323B">
        <w:rPr>
          <w:b/>
          <w:lang w:val="sr-Cyrl-RS"/>
        </w:rPr>
        <w:t>:</w:t>
      </w:r>
      <w:r w:rsidR="00DF01DF" w:rsidRPr="00BB1817">
        <w:rPr>
          <w:b/>
          <w:lang w:val="ru-RU"/>
        </w:rPr>
        <w:t xml:space="preserve"> </w:t>
      </w:r>
      <w:r w:rsidR="00BB1817">
        <w:rPr>
          <w:b/>
          <w:lang w:val="ru-RU"/>
        </w:rPr>
        <w:br/>
      </w:r>
    </w:p>
    <w:p w14:paraId="5328532B" w14:textId="3D24BED2" w:rsidR="00BB1817" w:rsidRPr="0057323B" w:rsidRDefault="00BB1817" w:rsidP="0057323B">
      <w:pPr>
        <w:pStyle w:val="NoSpacing"/>
        <w:ind w:left="426"/>
        <w:rPr>
          <w:color w:val="0070C0"/>
          <w:sz w:val="21"/>
          <w:szCs w:val="21"/>
          <w:lang w:val="ru-RU"/>
        </w:rPr>
      </w:pPr>
    </w:p>
    <w:p w14:paraId="191FDEA0" w14:textId="39B42C01" w:rsidR="0057323B" w:rsidRDefault="0057323B" w:rsidP="0057323B">
      <w:pPr>
        <w:pStyle w:val="NoSpacing"/>
        <w:jc w:val="both"/>
        <w:rPr>
          <w:noProof/>
          <w:lang w:val="sr-Cyrl-RS"/>
        </w:rPr>
      </w:pPr>
      <w:r>
        <w:rPr>
          <w:noProof/>
          <w:lang w:val="sr-Cyrl-RS"/>
        </w:rPr>
        <w:t>Пратите следеће упутство да бисте урадили задатак:</w:t>
      </w:r>
    </w:p>
    <w:p w14:paraId="235F1797" w14:textId="77777777" w:rsidR="0057323B" w:rsidRPr="00801246" w:rsidRDefault="0057323B" w:rsidP="0057323B">
      <w:pPr>
        <w:pStyle w:val="ListParagraph"/>
        <w:ind w:left="1713"/>
        <w:rPr>
          <w:lang w:val="ru-RU"/>
        </w:rPr>
      </w:pPr>
    </w:p>
    <w:p w14:paraId="23DADA72" w14:textId="39B9DF27" w:rsidR="00801246" w:rsidRPr="00B164AE" w:rsidRDefault="000135D2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>Напишите</w:t>
      </w:r>
      <w:r w:rsidR="004D3D09">
        <w:rPr>
          <w:lang w:val="sr-Cyrl-RS"/>
        </w:rPr>
        <w:t xml:space="preserve"> програм којим се одређује претходник и следбеник унетог броја и покрените ћелију.</w:t>
      </w:r>
    </w:p>
    <w:p w14:paraId="1DFB089B" w14:textId="5170B04F" w:rsidR="00801246" w:rsidRDefault="005B7DC6" w:rsidP="005B7DC6">
      <w:pPr>
        <w:pStyle w:val="ListParagraph"/>
        <w:ind w:left="142"/>
        <w:rPr>
          <w:lang w:val="ru-RU"/>
        </w:rPr>
      </w:pPr>
      <w:r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1529B7" wp14:editId="00923D12">
                <wp:simplePos x="0" y="0"/>
                <wp:positionH relativeFrom="column">
                  <wp:posOffset>2808605</wp:posOffset>
                </wp:positionH>
                <wp:positionV relativeFrom="paragraph">
                  <wp:posOffset>1070610</wp:posOffset>
                </wp:positionV>
                <wp:extent cx="2373630" cy="552450"/>
                <wp:effectExtent l="19050" t="19050" r="26670" b="38100"/>
                <wp:wrapNone/>
                <wp:docPr id="17" name="Arrow: Lef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3630" cy="55245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2DF89" w14:textId="1185F0B7" w:rsidR="005B7DC6" w:rsidRPr="005B7DC6" w:rsidRDefault="005B7DC6" w:rsidP="005B7DC6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529B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17" o:spid="_x0000_s1027" type="#_x0000_t66" style="position:absolute;left:0;text-align:left;margin-left:221.15pt;margin-top:84.3pt;width:186.9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" adj="2514" filled="f" strokecolor="#5b9bd5 [3204]" strokeweight="1pt">
                <v:textbox>
                  <w:txbxContent>
                    <w:p w14:paraId="7122DF89" w14:textId="1185F0B7" w:rsidR="005B7DC6" w:rsidRPr="005B7DC6" w:rsidRDefault="005B7DC6" w:rsidP="005B7DC6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</v:shape>
            </w:pict>
          </mc:Fallback>
        </mc:AlternateContent>
      </w:r>
      <w:r w:rsidR="004D3D09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3081C" wp14:editId="0ED82BC2">
                <wp:simplePos x="0" y="0"/>
                <wp:positionH relativeFrom="column">
                  <wp:posOffset>4625975</wp:posOffset>
                </wp:positionH>
                <wp:positionV relativeFrom="paragraph">
                  <wp:posOffset>533400</wp:posOffset>
                </wp:positionV>
                <wp:extent cx="1954530" cy="651510"/>
                <wp:effectExtent l="19050" t="19050" r="26670" b="34290"/>
                <wp:wrapNone/>
                <wp:docPr id="9" name="Arrow: Lef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D3AC7E" w14:textId="3439EAD6" w:rsidR="00B164AE" w:rsidRPr="00B164AE" w:rsidRDefault="00B164AE" w:rsidP="00B164AE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 w:rsidR="004D3D09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програм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3081C" id="Arrow: Left 9" o:spid="_x0000_s1028" type="#_x0000_t66" style="position:absolute;left:0;text-align:left;margin-left:364.25pt;margin-top:42pt;width:153.9pt;height:5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" adj="3600" filled="f" strokecolor="red" strokeweight="1pt">
                <v:textbox>
                  <w:txbxContent>
                    <w:p w14:paraId="2BD3AC7E" w14:textId="3439EAD6" w:rsidR="00B164AE" w:rsidRPr="00B164AE" w:rsidRDefault="00B164AE" w:rsidP="00B164AE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 w:rsidR="004D3D09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програм</w:t>
                      </w:r>
                    </w:p>
                  </w:txbxContent>
                </v:textbox>
              </v:shape>
            </w:pict>
          </mc:Fallback>
        </mc:AlternateContent>
      </w:r>
      <w:r w:rsidR="004D3D09">
        <w:rPr>
          <w:noProof/>
          <w:lang w:val="ru-RU"/>
        </w:rPr>
        <w:drawing>
          <wp:inline distT="0" distB="0" distL="0" distR="0" wp14:anchorId="40BE4CD6" wp14:editId="2549381A">
            <wp:extent cx="6469380" cy="1463040"/>
            <wp:effectExtent l="0" t="0" r="762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64AE" w:rsidRPr="005B7DC6">
        <w:rPr>
          <w:lang w:val="sr-Cyrl-RS"/>
        </w:rPr>
        <w:br/>
      </w:r>
    </w:p>
    <w:p w14:paraId="6B28B12C" w14:textId="77777777" w:rsidR="00210ABB" w:rsidRPr="005B7DC6" w:rsidRDefault="00210ABB" w:rsidP="005B7DC6">
      <w:pPr>
        <w:pStyle w:val="ListParagraph"/>
        <w:ind w:left="142"/>
        <w:rPr>
          <w:lang w:val="ru-RU"/>
        </w:rPr>
      </w:pPr>
    </w:p>
    <w:p w14:paraId="6E4035F3" w14:textId="742CB818" w:rsidR="005B7DC6" w:rsidRPr="00B164AE" w:rsidRDefault="000135D2" w:rsidP="005B7DC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>Напишите</w:t>
      </w:r>
      <w:r w:rsidR="005B7DC6">
        <w:rPr>
          <w:lang w:val="sr-Cyrl-RS"/>
        </w:rPr>
        <w:t xml:space="preserve"> програм којим се </w:t>
      </w:r>
      <w:r w:rsidR="005B7DC6">
        <w:rPr>
          <w:lang w:val="sr-Cyrl-RS"/>
        </w:rPr>
        <w:t xml:space="preserve">приказује обим </w:t>
      </w:r>
      <w:r>
        <w:rPr>
          <w:lang w:val="sr-Cyrl-RS"/>
        </w:rPr>
        <w:t xml:space="preserve">и површина </w:t>
      </w:r>
      <w:r w:rsidR="005B7DC6">
        <w:rPr>
          <w:lang w:val="sr-Cyrl-RS"/>
        </w:rPr>
        <w:t xml:space="preserve">квадрата </w:t>
      </w:r>
      <w:r>
        <w:rPr>
          <w:lang w:val="sr-Cyrl-RS"/>
        </w:rPr>
        <w:t xml:space="preserve">уколико се унесе број 1, односно </w:t>
      </w:r>
      <w:r w:rsidR="005B7DC6">
        <w:rPr>
          <w:lang w:val="sr-Cyrl-RS"/>
        </w:rPr>
        <w:t xml:space="preserve">обим </w:t>
      </w:r>
      <w:r>
        <w:rPr>
          <w:lang w:val="sr-Cyrl-RS"/>
        </w:rPr>
        <w:t xml:space="preserve">и површина </w:t>
      </w:r>
      <w:r w:rsidR="005B7DC6">
        <w:rPr>
          <w:lang w:val="sr-Cyrl-RS"/>
        </w:rPr>
        <w:t xml:space="preserve">правоугаоника </w:t>
      </w:r>
      <w:r>
        <w:rPr>
          <w:lang w:val="sr-Cyrl-RS"/>
        </w:rPr>
        <w:t>уколико се унесе број 2</w:t>
      </w:r>
      <w:r w:rsidR="005B7DC6">
        <w:rPr>
          <w:lang w:val="sr-Cyrl-RS"/>
        </w:rPr>
        <w:t>.</w:t>
      </w:r>
    </w:p>
    <w:p w14:paraId="4285D6D5" w14:textId="14D721BE" w:rsidR="00801246" w:rsidRPr="00801246" w:rsidRDefault="00B37032" w:rsidP="005B7DC6">
      <w:pPr>
        <w:pStyle w:val="ListParagraph"/>
        <w:ind w:left="284"/>
        <w:rPr>
          <w:lang w:val="ru-RU"/>
        </w:rPr>
      </w:pPr>
      <w:r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554F2A" wp14:editId="5E301CDA">
                <wp:simplePos x="0" y="0"/>
                <wp:positionH relativeFrom="column">
                  <wp:posOffset>4717415</wp:posOffset>
                </wp:positionH>
                <wp:positionV relativeFrom="paragraph">
                  <wp:posOffset>1109980</wp:posOffset>
                </wp:positionV>
                <wp:extent cx="1954530" cy="651510"/>
                <wp:effectExtent l="19050" t="19050" r="26670" b="34290"/>
                <wp:wrapNone/>
                <wp:docPr id="16" name="Arrow: Lef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B5393" w14:textId="77777777" w:rsidR="005B7DC6" w:rsidRPr="00B164AE" w:rsidRDefault="005B7DC6" w:rsidP="005B7DC6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програм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54F2A" id="Arrow: Left 16" o:spid="_x0000_s1029" type="#_x0000_t66" style="position:absolute;left:0;text-align:left;margin-left:371.45pt;margin-top:87.4pt;width:153.9pt;height:5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" adj="3600" filled="f" strokecolor="red" strokeweight="1pt">
                <v:textbox>
                  <w:txbxContent>
                    <w:p w14:paraId="44FB5393" w14:textId="77777777" w:rsidR="005B7DC6" w:rsidRPr="00B164AE" w:rsidRDefault="005B7DC6" w:rsidP="005B7DC6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програм</w:t>
                      </w:r>
                    </w:p>
                  </w:txbxContent>
                </v:textbox>
              </v:shape>
            </w:pict>
          </mc:Fallback>
        </mc:AlternateContent>
      </w:r>
      <w:r w:rsidR="005B7DC6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B92417" wp14:editId="212FBA9F">
                <wp:simplePos x="0" y="0"/>
                <wp:positionH relativeFrom="column">
                  <wp:posOffset>3795395</wp:posOffset>
                </wp:positionH>
                <wp:positionV relativeFrom="paragraph">
                  <wp:posOffset>2146300</wp:posOffset>
                </wp:positionV>
                <wp:extent cx="2373630" cy="552450"/>
                <wp:effectExtent l="19050" t="19050" r="26670" b="38100"/>
                <wp:wrapNone/>
                <wp:docPr id="18" name="Arrow: Lef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3630" cy="55245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2769EA" w14:textId="77777777" w:rsidR="005B7DC6" w:rsidRPr="005B7DC6" w:rsidRDefault="005B7DC6" w:rsidP="005B7DC6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92417" id="Arrow: Left 18" o:spid="_x0000_s1030" type="#_x0000_t66" style="position:absolute;left:0;text-align:left;margin-left:298.85pt;margin-top:169pt;width:186.9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" adj="2514" filled="f" strokecolor="#5b9bd5 [3204]" strokeweight="1pt">
                <v:textbox>
                  <w:txbxContent>
                    <w:p w14:paraId="702769EA" w14:textId="77777777" w:rsidR="005B7DC6" w:rsidRPr="005B7DC6" w:rsidRDefault="005B7DC6" w:rsidP="005B7DC6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</v:shape>
            </w:pict>
          </mc:Fallback>
        </mc:AlternateContent>
      </w:r>
      <w:r w:rsidR="00B164AE">
        <w:rPr>
          <w:lang w:val="sr-Latn-RS"/>
        </w:rPr>
        <w:br/>
      </w:r>
      <w:r>
        <w:rPr>
          <w:noProof/>
          <w:lang w:val="ru-RU"/>
        </w:rPr>
        <w:drawing>
          <wp:inline distT="0" distB="0" distL="0" distR="0" wp14:anchorId="3F02D122" wp14:editId="0A583F86">
            <wp:extent cx="6477000" cy="242316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8F5C2" w14:textId="514FBB4F" w:rsidR="0057323B" w:rsidRDefault="0057323B" w:rsidP="0057323B">
      <w:pPr>
        <w:pStyle w:val="NoSpacing"/>
        <w:jc w:val="both"/>
        <w:rPr>
          <w:lang w:val="ru-RU"/>
        </w:rPr>
      </w:pPr>
    </w:p>
    <w:p w14:paraId="7AD1A947" w14:textId="77777777" w:rsidR="00210ABB" w:rsidRPr="0057323B" w:rsidRDefault="00210ABB" w:rsidP="0057323B">
      <w:pPr>
        <w:pStyle w:val="NoSpacing"/>
        <w:jc w:val="both"/>
        <w:rPr>
          <w:lang w:val="ru-RU"/>
        </w:rPr>
      </w:pPr>
    </w:p>
    <w:p w14:paraId="79798E0B" w14:textId="11145A4F" w:rsidR="00210ABB" w:rsidRPr="00B164AE" w:rsidRDefault="000135D2" w:rsidP="00210ABB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>Напишите</w:t>
      </w:r>
      <w:r w:rsidR="00210ABB">
        <w:rPr>
          <w:lang w:val="sr-Cyrl-RS"/>
        </w:rPr>
        <w:t xml:space="preserve"> програм којим се приказуј</w:t>
      </w:r>
      <w:r>
        <w:rPr>
          <w:lang w:val="sr-Cyrl-RS"/>
        </w:rPr>
        <w:t xml:space="preserve">у парни бројеви од 1 до 10 </w:t>
      </w:r>
      <w:r>
        <w:rPr>
          <w:lang w:val="sr-Cyrl-RS"/>
        </w:rPr>
        <w:t xml:space="preserve">коришћењем </w:t>
      </w:r>
      <w:r>
        <w:rPr>
          <w:lang w:val="sr-Latn-RS"/>
        </w:rPr>
        <w:t xml:space="preserve">FOR </w:t>
      </w:r>
      <w:r>
        <w:rPr>
          <w:lang w:val="sr-Cyrl-RS"/>
        </w:rPr>
        <w:t>петље</w:t>
      </w:r>
      <w:r>
        <w:rPr>
          <w:lang w:val="sr-Cyrl-RS"/>
        </w:rPr>
        <w:t xml:space="preserve">, уколико се упише број 1. Уколико се упише број 2 исписују се парни бројеви од 1 до 10 коришћењем </w:t>
      </w:r>
      <w:r>
        <w:rPr>
          <w:lang w:val="sr-Latn-RS"/>
        </w:rPr>
        <w:t xml:space="preserve">WHILE </w:t>
      </w:r>
      <w:r>
        <w:rPr>
          <w:lang w:val="sr-Cyrl-RS"/>
        </w:rPr>
        <w:t>петље</w:t>
      </w:r>
      <w:r w:rsidR="00210ABB">
        <w:rPr>
          <w:lang w:val="sr-Cyrl-RS"/>
        </w:rPr>
        <w:t>.</w:t>
      </w:r>
    </w:p>
    <w:p w14:paraId="6E5B3BE8" w14:textId="0897BF52" w:rsidR="00210ABB" w:rsidRPr="00210ABB" w:rsidRDefault="00210ABB" w:rsidP="00210ABB">
      <w:pPr>
        <w:ind w:left="460"/>
        <w:rPr>
          <w:lang w:val="ru-RU"/>
        </w:rPr>
      </w:pPr>
      <w:r>
        <w:rPr>
          <w:noProof/>
          <w:lang w:val="sr-Latn-RS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843E83" wp14:editId="02457F50">
                <wp:simplePos x="0" y="0"/>
                <wp:positionH relativeFrom="column">
                  <wp:posOffset>3726180</wp:posOffset>
                </wp:positionH>
                <wp:positionV relativeFrom="paragraph">
                  <wp:posOffset>1794510</wp:posOffset>
                </wp:positionV>
                <wp:extent cx="2373630" cy="552450"/>
                <wp:effectExtent l="19050" t="19050" r="26670" b="38100"/>
                <wp:wrapNone/>
                <wp:docPr id="22" name="Arrow: Lef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3630" cy="55245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939EC6" w14:textId="77777777" w:rsidR="00210ABB" w:rsidRPr="005B7DC6" w:rsidRDefault="00210ABB" w:rsidP="00210AB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Излаз након покретања ћелије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43E83" id="Arrow: Left 22" o:spid="_x0000_s1031" type="#_x0000_t66" style="position:absolute;left:0;text-align:left;margin-left:293.4pt;margin-top:141.3pt;width:186.9pt;height:4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" adj="2514" filled="f" strokecolor="#5b9bd5 [3204]" strokeweight="1pt">
                <v:textbox>
                  <w:txbxContent>
                    <w:p w14:paraId="4A939EC6" w14:textId="77777777" w:rsidR="00210ABB" w:rsidRPr="005B7DC6" w:rsidRDefault="00210ABB" w:rsidP="00210ABB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Излаз након покретања ћелије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10EB3C" wp14:editId="02336C1D">
                <wp:simplePos x="0" y="0"/>
                <wp:positionH relativeFrom="column">
                  <wp:posOffset>4420235</wp:posOffset>
                </wp:positionH>
                <wp:positionV relativeFrom="paragraph">
                  <wp:posOffset>919480</wp:posOffset>
                </wp:positionV>
                <wp:extent cx="1954530" cy="651510"/>
                <wp:effectExtent l="19050" t="19050" r="26670" b="34290"/>
                <wp:wrapNone/>
                <wp:docPr id="21" name="Arrow: Lef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3A9BB" w14:textId="77777777" w:rsidR="00210ABB" w:rsidRPr="00B164AE" w:rsidRDefault="00210ABB" w:rsidP="00210AB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е 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програм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0EB3C" id="Arrow: Left 21" o:spid="_x0000_s1032" type="#_x0000_t66" style="position:absolute;left:0;text-align:left;margin-left:348.05pt;margin-top:72.4pt;width:153.9pt;height:5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" adj="3600" filled="f" strokecolor="red" strokeweight="1pt">
                <v:textbox>
                  <w:txbxContent>
                    <w:p w14:paraId="1A53A9BB" w14:textId="77777777" w:rsidR="00210ABB" w:rsidRPr="00B164AE" w:rsidRDefault="00210ABB" w:rsidP="00210ABB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е 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програм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/>
        </w:rPr>
        <w:drawing>
          <wp:inline distT="0" distB="0" distL="0" distR="0" wp14:anchorId="78C8238B" wp14:editId="72D43568">
            <wp:extent cx="6477000" cy="236982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0BE31" w14:textId="058F4BB4" w:rsidR="000758B5" w:rsidRPr="00B164AE" w:rsidRDefault="000758B5" w:rsidP="000758B5">
      <w:pPr>
        <w:pStyle w:val="ListParagraph"/>
        <w:ind w:left="142"/>
        <w:rPr>
          <w:lang w:val="ru-RU"/>
        </w:rPr>
      </w:pPr>
    </w:p>
    <w:p w14:paraId="5D01A756" w14:textId="6CCCD1C1" w:rsidR="000758B5" w:rsidRPr="006F608B" w:rsidRDefault="000758B5" w:rsidP="00C57CDF">
      <w:pPr>
        <w:spacing w:after="200"/>
        <w:ind w:left="426"/>
        <w:jc w:val="both"/>
        <w:rPr>
          <w:b/>
          <w:lang w:val="sr-Latn-RS"/>
        </w:rPr>
      </w:pPr>
    </w:p>
    <w:sectPr w:rsidR="000758B5" w:rsidRPr="006F608B" w:rsidSect="00030D7C">
      <w:headerReference w:type="default" r:id="rId11"/>
      <w:footerReference w:type="default" r:id="rId12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2E58F" w14:textId="77777777" w:rsidR="005D1B5B" w:rsidRDefault="005D1B5B">
      <w:pPr>
        <w:spacing w:line="240" w:lineRule="auto"/>
      </w:pPr>
      <w:r>
        <w:separator/>
      </w:r>
    </w:p>
  </w:endnote>
  <w:endnote w:type="continuationSeparator" w:id="0">
    <w:p w14:paraId="072F6898" w14:textId="77777777" w:rsidR="005D1B5B" w:rsidRDefault="005D1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6D47CC3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</w:t>
    </w:r>
    <w:r w:rsidRPr="00BB1817">
      <w:rPr>
        <w:sz w:val="16"/>
        <w:szCs w:val="12"/>
        <w:lang w:val="ru-RU"/>
      </w:rPr>
      <w:t>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proofErr w:type="spellStart"/>
    <w:r w:rsidR="00020261">
      <w:rPr>
        <w:color w:val="000000"/>
        <w:sz w:val="16"/>
        <w:szCs w:val="12"/>
      </w:rPr>
      <w:t>Последњи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пут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ажурирано</w:t>
    </w:r>
    <w:proofErr w:type="spellEnd"/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4D3D09">
      <w:rPr>
        <w:noProof/>
        <w:sz w:val="16"/>
        <w:lang w:val="el-GR"/>
      </w:rPr>
      <w:t>4/4/2021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5D1B5B">
      <w:fldChar w:fldCharType="begin"/>
    </w:r>
    <w:r w:rsidR="005D1B5B">
      <w:instrText xml:space="preserve"> NUMPAGES   \* MERGEFORMAT </w:instrText>
    </w:r>
    <w:r w:rsidR="005D1B5B">
      <w:fldChar w:fldCharType="separate"/>
    </w:r>
    <w:r w:rsidR="00593FE3" w:rsidRPr="00593FE3">
      <w:rPr>
        <w:noProof/>
        <w:sz w:val="16"/>
        <w:szCs w:val="16"/>
      </w:rPr>
      <w:t>2</w:t>
    </w:r>
    <w:r w:rsidR="005D1B5B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181E0" w14:textId="77777777" w:rsidR="005D1B5B" w:rsidRDefault="005D1B5B">
      <w:pPr>
        <w:spacing w:line="240" w:lineRule="auto"/>
      </w:pPr>
      <w:r>
        <w:separator/>
      </w:r>
    </w:p>
  </w:footnote>
  <w:footnote w:type="continuationSeparator" w:id="0">
    <w:p w14:paraId="0B478666" w14:textId="77777777" w:rsidR="005D1B5B" w:rsidRDefault="005D1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6C33A260" w:rsidR="00374E57" w:rsidRPr="00B164AE" w:rsidRDefault="00B164A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5D1B5B">
    <w:pPr>
      <w:pStyle w:val="Header"/>
    </w:pPr>
  </w:p>
  <w:p w14:paraId="7CADC651" w14:textId="77777777" w:rsidR="00600776" w:rsidRDefault="005D1B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2.45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35D2"/>
    <w:rsid w:val="00015F25"/>
    <w:rsid w:val="00020261"/>
    <w:rsid w:val="00030D7C"/>
    <w:rsid w:val="000446CD"/>
    <w:rsid w:val="00046F85"/>
    <w:rsid w:val="00066423"/>
    <w:rsid w:val="000758B5"/>
    <w:rsid w:val="00101DD7"/>
    <w:rsid w:val="001363D2"/>
    <w:rsid w:val="00176217"/>
    <w:rsid w:val="00210ABB"/>
    <w:rsid w:val="00241A0F"/>
    <w:rsid w:val="0025374F"/>
    <w:rsid w:val="002A65E8"/>
    <w:rsid w:val="002F38C7"/>
    <w:rsid w:val="002F3B2D"/>
    <w:rsid w:val="00374E57"/>
    <w:rsid w:val="00381FE6"/>
    <w:rsid w:val="00382E2E"/>
    <w:rsid w:val="003D4AB3"/>
    <w:rsid w:val="00427DCC"/>
    <w:rsid w:val="004673A1"/>
    <w:rsid w:val="0048075E"/>
    <w:rsid w:val="004D3D09"/>
    <w:rsid w:val="004F47A0"/>
    <w:rsid w:val="00571197"/>
    <w:rsid w:val="0057323B"/>
    <w:rsid w:val="00591BF7"/>
    <w:rsid w:val="00593FE3"/>
    <w:rsid w:val="005B7DC6"/>
    <w:rsid w:val="005D1B5B"/>
    <w:rsid w:val="005D6CAB"/>
    <w:rsid w:val="005E4D96"/>
    <w:rsid w:val="006E1E72"/>
    <w:rsid w:val="006F608B"/>
    <w:rsid w:val="007232ED"/>
    <w:rsid w:val="00765A6D"/>
    <w:rsid w:val="007A139A"/>
    <w:rsid w:val="007D0E3B"/>
    <w:rsid w:val="00801246"/>
    <w:rsid w:val="0082428C"/>
    <w:rsid w:val="008B0093"/>
    <w:rsid w:val="00907DF9"/>
    <w:rsid w:val="0092136D"/>
    <w:rsid w:val="00972FA7"/>
    <w:rsid w:val="00987275"/>
    <w:rsid w:val="00994C33"/>
    <w:rsid w:val="00B164AE"/>
    <w:rsid w:val="00B37032"/>
    <w:rsid w:val="00BB1817"/>
    <w:rsid w:val="00BF5760"/>
    <w:rsid w:val="00C2478D"/>
    <w:rsid w:val="00C42AEF"/>
    <w:rsid w:val="00C57CDF"/>
    <w:rsid w:val="00C62226"/>
    <w:rsid w:val="00CA17B7"/>
    <w:rsid w:val="00CA67F1"/>
    <w:rsid w:val="00CC606C"/>
    <w:rsid w:val="00D63010"/>
    <w:rsid w:val="00DF01DF"/>
    <w:rsid w:val="00F4748D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</cp:lastModifiedBy>
  <cp:revision>26</cp:revision>
  <dcterms:created xsi:type="dcterms:W3CDTF">2019-05-08T13:13:00Z</dcterms:created>
  <dcterms:modified xsi:type="dcterms:W3CDTF">2021-04-04T09:01:00Z</dcterms:modified>
</cp:coreProperties>
</file>